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8F38" w14:textId="68D94F42" w:rsidR="00C82612" w:rsidRPr="00C82612" w:rsidRDefault="00DD09C5" w:rsidP="00C82612">
      <w:pPr>
        <w:suppressAutoHyphens/>
        <w:wordWrap w:val="0"/>
        <w:adjustRightInd w:val="0"/>
        <w:spacing w:line="400" w:lineRule="exact"/>
        <w:ind w:firstLineChars="100" w:firstLine="21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36"/>
          <w:szCs w:val="28"/>
        </w:rPr>
      </w:pPr>
      <w:r w:rsidRPr="00DD09C5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881E" wp14:editId="1B57E51A">
                <wp:simplePos x="0" y="0"/>
                <wp:positionH relativeFrom="column">
                  <wp:posOffset>485775</wp:posOffset>
                </wp:positionH>
                <wp:positionV relativeFrom="paragraph">
                  <wp:posOffset>-305435</wp:posOffset>
                </wp:positionV>
                <wp:extent cx="5000625" cy="1143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A9106" w14:textId="77777777" w:rsidR="00DD09C5" w:rsidRPr="00FE2FB0" w:rsidRDefault="00DD09C5" w:rsidP="00DD09C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第79回国民スポーツ大会スポーツクライミング競技会</w:t>
                            </w:r>
                          </w:p>
                          <w:p w14:paraId="319DB98C" w14:textId="23FA124C" w:rsidR="00DD09C5" w:rsidRPr="00FE2FB0" w:rsidRDefault="00DD09C5" w:rsidP="00DD09C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 w:rsidRPr="00FE2FB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《わたＳＨＩＧＡ輝く国スポ》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8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25pt;margin-top:-24.05pt;width:39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" filled="f" stroked="f" strokeweight=".5pt">
                <v:textbox>
                  <w:txbxContent>
                    <w:p w14:paraId="404A9106" w14:textId="77777777" w:rsidR="00DD09C5" w:rsidRPr="00FE2FB0" w:rsidRDefault="00DD09C5" w:rsidP="00DD09C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第79回国民スポーツ大会スポーツクライミング競技会</w:t>
                      </w:r>
                    </w:p>
                    <w:p w14:paraId="319DB98C" w14:textId="23FA124C" w:rsidR="00DD09C5" w:rsidRPr="00FE2FB0" w:rsidRDefault="00DD09C5" w:rsidP="00DD09C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FE2FB0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《わたＳＨＩＧＡ輝く国スポ》</w:t>
                      </w:r>
                    </w:p>
                  </w:txbxContent>
                </v:textbox>
              </v:shape>
            </w:pict>
          </mc:Fallback>
        </mc:AlternateContent>
      </w:r>
    </w:p>
    <w:p w14:paraId="670635AD" w14:textId="77777777" w:rsidR="00C82612" w:rsidRPr="00C82612" w:rsidRDefault="00C82612" w:rsidP="00C82612">
      <w:pPr>
        <w:suppressAutoHyphens/>
        <w:wordWrap w:val="0"/>
        <w:jc w:val="left"/>
        <w:textAlignment w:val="baseline"/>
        <w:rPr>
          <w:rFonts w:hAnsi="ＭＳ 明朝"/>
          <w:spacing w:val="-10"/>
          <w:kern w:val="0"/>
          <w:szCs w:val="21"/>
        </w:rPr>
      </w:pPr>
    </w:p>
    <w:p w14:paraId="744621FC" w14:textId="77777777" w:rsidR="00C82612" w:rsidRPr="00C82612" w:rsidRDefault="00C82612" w:rsidP="00136B9E">
      <w:pPr>
        <w:suppressAutoHyphens/>
        <w:jc w:val="center"/>
        <w:textAlignment w:val="baseline"/>
        <w:rPr>
          <w:rFonts w:ascii="ＭＳ ゴシック" w:eastAsia="ＭＳ ゴシック" w:hAnsi="ＭＳ ゴシック"/>
          <w:spacing w:val="-10"/>
          <w:kern w:val="0"/>
          <w:sz w:val="40"/>
          <w:szCs w:val="40"/>
        </w:rPr>
      </w:pPr>
      <w:r w:rsidRPr="00C82612">
        <w:rPr>
          <w:rFonts w:ascii="ＭＳ ゴシック" w:eastAsia="ＭＳ ゴシック" w:hAnsi="ＭＳ ゴシック" w:hint="eastAsia"/>
          <w:spacing w:val="-10"/>
          <w:kern w:val="0"/>
          <w:sz w:val="40"/>
          <w:szCs w:val="40"/>
        </w:rPr>
        <w:t>スポーツクライミング競技会</w:t>
      </w:r>
    </w:p>
    <w:p w14:paraId="54E36D2E" w14:textId="77777777" w:rsidR="00852D00" w:rsidRPr="00136B9E" w:rsidRDefault="00852D00" w:rsidP="00136B9E">
      <w:pPr>
        <w:spacing w:line="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36B9E">
        <w:rPr>
          <w:rFonts w:ascii="ＭＳ Ｐゴシック" w:eastAsia="ＭＳ Ｐゴシック" w:hAnsi="ＭＳ Ｐゴシック" w:hint="eastAsia"/>
          <w:sz w:val="40"/>
          <w:szCs w:val="40"/>
        </w:rPr>
        <w:t>トレーナー申込み用紙</w:t>
      </w:r>
    </w:p>
    <w:p w14:paraId="33E052AE" w14:textId="77777777" w:rsidR="00C67D90" w:rsidRDefault="00C67D90" w:rsidP="00C67D9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890"/>
        <w:gridCol w:w="1890"/>
        <w:gridCol w:w="1890"/>
        <w:gridCol w:w="2120"/>
      </w:tblGrid>
      <w:tr w:rsidR="00C67D90" w14:paraId="28DDD251" w14:textId="77777777" w:rsidTr="00061467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FD0B64D" w14:textId="77777777" w:rsidR="00C67D90" w:rsidRPr="00C82612" w:rsidRDefault="00C67D90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都道府県名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4EE80B0" w14:textId="77777777" w:rsidR="00C67D90" w:rsidRPr="00BA7B2D" w:rsidRDefault="00BA7B2D" w:rsidP="00BA7B2D">
            <w:pPr>
              <w:spacing w:line="0" w:lineRule="atLeast"/>
              <w:rPr>
                <w:sz w:val="40"/>
              </w:rPr>
            </w:pPr>
            <w:r w:rsidRPr="00BA7B2D">
              <w:rPr>
                <w:rFonts w:hint="eastAsia"/>
                <w:sz w:val="40"/>
              </w:rPr>
              <w:t xml:space="preserve">　</w:t>
            </w:r>
          </w:p>
        </w:tc>
        <w:tc>
          <w:tcPr>
            <w:tcW w:w="2120" w:type="dxa"/>
            <w:vMerge w:val="restart"/>
          </w:tcPr>
          <w:p w14:paraId="0CCBBC2D" w14:textId="77777777" w:rsidR="00C67D90" w:rsidRDefault="00C67D90" w:rsidP="00C67D90">
            <w:pPr>
              <w:spacing w:line="0" w:lineRule="atLeast"/>
            </w:pPr>
          </w:p>
          <w:p w14:paraId="7EFED4D3" w14:textId="77777777" w:rsidR="00C67D90" w:rsidRDefault="00C67D90" w:rsidP="00C67D90">
            <w:pPr>
              <w:spacing w:line="0" w:lineRule="atLeast"/>
            </w:pPr>
          </w:p>
          <w:p w14:paraId="113791A0" w14:textId="77777777" w:rsidR="00BA7B2D" w:rsidRDefault="00BA7B2D" w:rsidP="00C67D90">
            <w:pPr>
              <w:spacing w:line="0" w:lineRule="atLeast"/>
            </w:pPr>
          </w:p>
          <w:p w14:paraId="1BDA5B0E" w14:textId="77777777" w:rsidR="00BA7B2D" w:rsidRDefault="00BA7B2D" w:rsidP="00C67D90">
            <w:pPr>
              <w:spacing w:line="0" w:lineRule="atLeast"/>
            </w:pPr>
          </w:p>
          <w:p w14:paraId="22E3D6D8" w14:textId="77777777" w:rsidR="00BA7B2D" w:rsidRDefault="00BA7B2D" w:rsidP="00C67D90">
            <w:pPr>
              <w:spacing w:line="0" w:lineRule="atLeast"/>
            </w:pPr>
          </w:p>
          <w:p w14:paraId="19B5DD22" w14:textId="77777777" w:rsidR="00C67D90" w:rsidRDefault="00C67D90" w:rsidP="00C67D90">
            <w:pPr>
              <w:spacing w:line="0" w:lineRule="atLeast"/>
            </w:pPr>
          </w:p>
          <w:tbl>
            <w:tblPr>
              <w:tblStyle w:val="aa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C67D90" w:rsidRPr="00C82612" w14:paraId="7A446227" w14:textId="77777777" w:rsidTr="00C67D90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70F131D2" w14:textId="77777777" w:rsidR="00C67D90" w:rsidRPr="00C82612" w:rsidRDefault="00BA7B2D" w:rsidP="00C67D90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 w:rsidRPr="00C82612">
                    <w:rPr>
                      <w:rFonts w:hint="eastAsia"/>
                      <w:sz w:val="22"/>
                    </w:rPr>
                    <w:t>写　真</w:t>
                  </w:r>
                </w:p>
                <w:p w14:paraId="701148A3" w14:textId="77777777" w:rsidR="00BA7B2D" w:rsidRPr="00C82612" w:rsidRDefault="00BA7B2D" w:rsidP="00C67D90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</w:p>
                <w:p w14:paraId="621C7F16" w14:textId="77777777" w:rsidR="00BA7B2D" w:rsidRPr="00C82612" w:rsidRDefault="00BA7B2D" w:rsidP="00C67D90">
                  <w:pPr>
                    <w:spacing w:line="0" w:lineRule="atLeast"/>
                    <w:jc w:val="center"/>
                    <w:rPr>
                      <w:szCs w:val="21"/>
                      <w:u w:val="single"/>
                    </w:rPr>
                  </w:pPr>
                  <w:r w:rsidRPr="00C82612">
                    <w:rPr>
                      <w:rFonts w:hint="eastAsia"/>
                      <w:szCs w:val="21"/>
                      <w:u w:val="single"/>
                    </w:rPr>
                    <w:t>縦４㎝×横３㎝</w:t>
                  </w:r>
                </w:p>
              </w:tc>
            </w:tr>
          </w:tbl>
          <w:p w14:paraId="2C767957" w14:textId="77777777" w:rsidR="00C67D90" w:rsidRDefault="00C67D90" w:rsidP="00C67D90">
            <w:pPr>
              <w:spacing w:line="0" w:lineRule="atLeast"/>
            </w:pPr>
          </w:p>
          <w:p w14:paraId="5819CC28" w14:textId="77777777" w:rsidR="00C67D90" w:rsidRDefault="00C67D90" w:rsidP="00C67D90">
            <w:pPr>
              <w:spacing w:line="0" w:lineRule="atLeast"/>
            </w:pPr>
          </w:p>
          <w:p w14:paraId="70B9F44B" w14:textId="77777777" w:rsidR="00C67D90" w:rsidRDefault="00C67D90" w:rsidP="00C67D90">
            <w:pPr>
              <w:spacing w:line="0" w:lineRule="atLeast"/>
            </w:pPr>
          </w:p>
        </w:tc>
      </w:tr>
      <w:tr w:rsidR="00C67D90" w14:paraId="3B710240" w14:textId="77777777" w:rsidTr="00061467">
        <w:trPr>
          <w:trHeight w:val="28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60DA24A5" w14:textId="77777777" w:rsidR="00C67D90" w:rsidRPr="00C82612" w:rsidRDefault="00C67D90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ふりがな</w:t>
            </w:r>
          </w:p>
        </w:tc>
        <w:tc>
          <w:tcPr>
            <w:tcW w:w="5670" w:type="dxa"/>
            <w:gridSpan w:val="3"/>
            <w:tcBorders>
              <w:bottom w:val="dashed" w:sz="4" w:space="0" w:color="auto"/>
            </w:tcBorders>
            <w:vAlign w:val="center"/>
          </w:tcPr>
          <w:p w14:paraId="2BBCC920" w14:textId="77777777" w:rsidR="00C67D90" w:rsidRDefault="00BA7B2D" w:rsidP="00C67D90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vMerge/>
          </w:tcPr>
          <w:p w14:paraId="047C9BC8" w14:textId="77777777" w:rsidR="00C67D90" w:rsidRDefault="00C67D90" w:rsidP="00C67D90">
            <w:pPr>
              <w:spacing w:line="0" w:lineRule="atLeast"/>
            </w:pPr>
          </w:p>
        </w:tc>
      </w:tr>
      <w:tr w:rsidR="00C67D90" w14:paraId="378BEF83" w14:textId="77777777" w:rsidTr="00061467">
        <w:trPr>
          <w:trHeight w:val="113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79702CBC" w14:textId="77777777" w:rsidR="00C67D90" w:rsidRPr="00C82612" w:rsidRDefault="00C67D90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</w:tcBorders>
            <w:vAlign w:val="center"/>
          </w:tcPr>
          <w:p w14:paraId="5F71202E" w14:textId="77777777" w:rsidR="00C67D90" w:rsidRDefault="00BA7B2D" w:rsidP="00BA7B2D">
            <w:pPr>
              <w:spacing w:line="0" w:lineRule="atLeast"/>
            </w:pPr>
            <w:r w:rsidRPr="00BA7B2D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2120" w:type="dxa"/>
            <w:vMerge/>
          </w:tcPr>
          <w:p w14:paraId="11EC7688" w14:textId="77777777" w:rsidR="00C67D90" w:rsidRDefault="00C67D90" w:rsidP="00C67D90">
            <w:pPr>
              <w:spacing w:line="0" w:lineRule="atLeast"/>
            </w:pPr>
          </w:p>
        </w:tc>
      </w:tr>
      <w:tr w:rsidR="00061467" w14:paraId="700B4E2E" w14:textId="77777777" w:rsidTr="00061467">
        <w:trPr>
          <w:trHeight w:val="2278"/>
        </w:trPr>
        <w:tc>
          <w:tcPr>
            <w:tcW w:w="1838" w:type="dxa"/>
            <w:vAlign w:val="center"/>
          </w:tcPr>
          <w:p w14:paraId="1B9382B6" w14:textId="77777777" w:rsidR="00061467" w:rsidRPr="00C82612" w:rsidRDefault="00061467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帯同を予定する</w:t>
            </w:r>
          </w:p>
          <w:p w14:paraId="734F0C5F" w14:textId="6BA6F7EF" w:rsidR="00061467" w:rsidRPr="00C82612" w:rsidRDefault="00C078B0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種別</w:t>
            </w:r>
            <w:r w:rsidR="00061467" w:rsidRPr="00C82612">
              <w:rPr>
                <w:rFonts w:hint="eastAsia"/>
                <w:sz w:val="22"/>
              </w:rPr>
              <w:t>・</w:t>
            </w:r>
            <w:r w:rsidRPr="00C82612">
              <w:rPr>
                <w:rFonts w:hint="eastAsia"/>
                <w:sz w:val="22"/>
              </w:rPr>
              <w:t>競技</w:t>
            </w:r>
            <w:r w:rsidR="00061467" w:rsidRPr="00C82612">
              <w:rPr>
                <w:rFonts w:hint="eastAsia"/>
                <w:sz w:val="22"/>
              </w:rPr>
              <w:t>※</w:t>
            </w:r>
          </w:p>
          <w:p w14:paraId="5626CA24" w14:textId="77777777" w:rsidR="00061467" w:rsidRPr="00C82612" w:rsidRDefault="00061467" w:rsidP="00C67D90">
            <w:pPr>
              <w:spacing w:line="0" w:lineRule="atLeast"/>
              <w:jc w:val="center"/>
              <w:rPr>
                <w:sz w:val="22"/>
              </w:rPr>
            </w:pPr>
          </w:p>
          <w:p w14:paraId="4DEC1C85" w14:textId="0C2B86E9" w:rsidR="00061467" w:rsidRDefault="00061467" w:rsidP="00C67D90">
            <w:pPr>
              <w:spacing w:line="0" w:lineRule="atLeast"/>
              <w:jc w:val="center"/>
            </w:pPr>
            <w:r w:rsidRPr="00C82612">
              <w:rPr>
                <w:rFonts w:hint="eastAsia"/>
                <w:sz w:val="22"/>
              </w:rPr>
              <w:t>（いずれかを○で囲むこと）</w:t>
            </w:r>
          </w:p>
        </w:tc>
        <w:tc>
          <w:tcPr>
            <w:tcW w:w="1890" w:type="dxa"/>
          </w:tcPr>
          <w:p w14:paraId="62B1D033" w14:textId="5DC788F0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第１日</w:t>
            </w:r>
          </w:p>
          <w:p w14:paraId="2B552E5D" w14:textId="77777777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</w:p>
          <w:p w14:paraId="3139A3E4" w14:textId="1A6E6204" w:rsidR="00061467" w:rsidRPr="00DD09C5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成年男子B予選</w:t>
            </w:r>
            <w:r w:rsidR="00DD09C5" w:rsidRPr="00C82612">
              <w:rPr>
                <w:rFonts w:hint="eastAsia"/>
                <w:sz w:val="22"/>
              </w:rPr>
              <w:t>成年男子B</w:t>
            </w:r>
            <w:r w:rsidR="00DD09C5">
              <w:rPr>
                <w:rFonts w:hint="eastAsia"/>
                <w:sz w:val="22"/>
              </w:rPr>
              <w:t>決勝</w:t>
            </w:r>
          </w:p>
          <w:p w14:paraId="70D885C3" w14:textId="62AF95CF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成年女子B予選</w:t>
            </w:r>
          </w:p>
          <w:p w14:paraId="0E6BB4B3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少年男子L予選</w:t>
            </w:r>
          </w:p>
          <w:p w14:paraId="5FB99222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少年女子L予選</w:t>
            </w:r>
          </w:p>
          <w:p w14:paraId="7BEF75A6" w14:textId="6940A4B5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90" w:type="dxa"/>
          </w:tcPr>
          <w:p w14:paraId="3E9C4E0A" w14:textId="51EF5832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第２日</w:t>
            </w:r>
          </w:p>
          <w:p w14:paraId="61B3F8F0" w14:textId="77777777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</w:p>
          <w:p w14:paraId="17BD3907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成年男子L予選</w:t>
            </w:r>
          </w:p>
          <w:p w14:paraId="6D01D44B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成年女子L予選</w:t>
            </w:r>
          </w:p>
          <w:p w14:paraId="6C701B5A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少年男子B予選</w:t>
            </w:r>
          </w:p>
          <w:p w14:paraId="186A4AB3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少年女子B予選</w:t>
            </w:r>
          </w:p>
          <w:p w14:paraId="2C815405" w14:textId="013DCB00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少年女子B決勝</w:t>
            </w:r>
          </w:p>
        </w:tc>
        <w:tc>
          <w:tcPr>
            <w:tcW w:w="1890" w:type="dxa"/>
          </w:tcPr>
          <w:p w14:paraId="6AF38238" w14:textId="0B4EF397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第３日</w:t>
            </w:r>
          </w:p>
          <w:p w14:paraId="1FCE74A6" w14:textId="77777777" w:rsidR="00061467" w:rsidRPr="00C82612" w:rsidRDefault="00061467" w:rsidP="00061467">
            <w:pPr>
              <w:spacing w:line="0" w:lineRule="atLeast"/>
              <w:jc w:val="center"/>
              <w:rPr>
                <w:sz w:val="22"/>
              </w:rPr>
            </w:pPr>
          </w:p>
          <w:p w14:paraId="6986CD74" w14:textId="2E5D6FD2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成年男子</w:t>
            </w:r>
            <w:r w:rsidR="00DD09C5">
              <w:rPr>
                <w:rFonts w:hint="eastAsia"/>
                <w:sz w:val="22"/>
              </w:rPr>
              <w:t>L</w:t>
            </w:r>
            <w:r w:rsidRPr="00C82612">
              <w:rPr>
                <w:rFonts w:hint="eastAsia"/>
                <w:sz w:val="22"/>
              </w:rPr>
              <w:t>決勝</w:t>
            </w:r>
          </w:p>
          <w:p w14:paraId="3D2048C7" w14:textId="77777777" w:rsidR="00DD09C5" w:rsidRPr="00C82612" w:rsidRDefault="00DD09C5" w:rsidP="00DD09C5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成年女子B決勝</w:t>
            </w:r>
          </w:p>
          <w:p w14:paraId="5A9A257A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成年女子L決勝</w:t>
            </w:r>
          </w:p>
          <w:p w14:paraId="314FACD1" w14:textId="3EF8B5A7" w:rsidR="00061467" w:rsidRPr="00C82612" w:rsidRDefault="00DD09C5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少年男子</w:t>
            </w:r>
            <w:r>
              <w:rPr>
                <w:rFonts w:hint="eastAsia"/>
                <w:sz w:val="22"/>
              </w:rPr>
              <w:t>L</w:t>
            </w:r>
            <w:r w:rsidR="00061467" w:rsidRPr="00C82612">
              <w:rPr>
                <w:rFonts w:hint="eastAsia"/>
                <w:sz w:val="22"/>
              </w:rPr>
              <w:t>決勝</w:t>
            </w:r>
          </w:p>
          <w:p w14:paraId="0EDD4D4C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少年男子B決勝</w:t>
            </w:r>
          </w:p>
          <w:p w14:paraId="67D3D0F5" w14:textId="77777777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少年女子L決勝</w:t>
            </w:r>
          </w:p>
          <w:p w14:paraId="760EF188" w14:textId="6F068C48" w:rsidR="00061467" w:rsidRPr="00C82612" w:rsidRDefault="00061467" w:rsidP="0006146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0" w:type="dxa"/>
            <w:vMerge/>
          </w:tcPr>
          <w:p w14:paraId="3654D8BB" w14:textId="77777777" w:rsidR="00061467" w:rsidRDefault="00061467" w:rsidP="00C67D90">
            <w:pPr>
              <w:spacing w:line="0" w:lineRule="atLeast"/>
            </w:pPr>
          </w:p>
        </w:tc>
      </w:tr>
      <w:tr w:rsidR="00C67D90" w14:paraId="03838209" w14:textId="77777777" w:rsidTr="00061467">
        <w:trPr>
          <w:trHeight w:val="1701"/>
        </w:trPr>
        <w:tc>
          <w:tcPr>
            <w:tcW w:w="1838" w:type="dxa"/>
            <w:vAlign w:val="center"/>
          </w:tcPr>
          <w:p w14:paraId="64E6652A" w14:textId="77777777" w:rsidR="00C67D90" w:rsidRPr="00C82612" w:rsidRDefault="00C67D90" w:rsidP="00C67D90">
            <w:pPr>
              <w:spacing w:line="0" w:lineRule="atLeast"/>
              <w:jc w:val="center"/>
              <w:rPr>
                <w:sz w:val="22"/>
              </w:rPr>
            </w:pPr>
            <w:r w:rsidRPr="00C82612">
              <w:rPr>
                <w:rFonts w:hint="eastAsia"/>
                <w:sz w:val="22"/>
              </w:rPr>
              <w:t>資　　　格</w:t>
            </w:r>
          </w:p>
        </w:tc>
        <w:tc>
          <w:tcPr>
            <w:tcW w:w="5670" w:type="dxa"/>
            <w:gridSpan w:val="3"/>
          </w:tcPr>
          <w:p w14:paraId="75C3DCB0" w14:textId="77777777" w:rsidR="00C67D90" w:rsidRDefault="00C67D90" w:rsidP="00C67D90">
            <w:pPr>
              <w:spacing w:line="0" w:lineRule="atLeast"/>
            </w:pPr>
          </w:p>
        </w:tc>
        <w:tc>
          <w:tcPr>
            <w:tcW w:w="2120" w:type="dxa"/>
            <w:vMerge/>
          </w:tcPr>
          <w:p w14:paraId="75F6435F" w14:textId="77777777" w:rsidR="00C67D90" w:rsidRDefault="00C67D90" w:rsidP="00C67D90">
            <w:pPr>
              <w:spacing w:line="0" w:lineRule="atLeast"/>
            </w:pPr>
          </w:p>
        </w:tc>
      </w:tr>
    </w:tbl>
    <w:p w14:paraId="672043BF" w14:textId="77777777" w:rsidR="00C67D90" w:rsidRDefault="00C67D90" w:rsidP="00C67D90"/>
    <w:p w14:paraId="099E0E32" w14:textId="77777777" w:rsidR="00061467" w:rsidRDefault="00061467" w:rsidP="00061467">
      <w:pPr>
        <w:ind w:left="210" w:hangingChars="100" w:hanging="210"/>
      </w:pPr>
      <w:r>
        <w:rPr>
          <w:rFonts w:hint="eastAsia"/>
        </w:rPr>
        <w:t>※</w:t>
      </w:r>
      <w:r w:rsidRPr="00061467">
        <w:rPr>
          <w:rFonts w:hint="eastAsia"/>
        </w:rPr>
        <w:t>トレーナーは複数の種別に帯同することができる。</w:t>
      </w:r>
    </w:p>
    <w:p w14:paraId="5BD3E43B" w14:textId="4C99D0A1" w:rsidR="00C67D90" w:rsidRPr="00BA7B2D" w:rsidRDefault="00061467" w:rsidP="00061467">
      <w:pPr>
        <w:ind w:leftChars="100" w:left="210"/>
      </w:pPr>
      <w:r w:rsidRPr="00061467">
        <w:rPr>
          <w:rFonts w:hint="eastAsia"/>
        </w:rPr>
        <w:t>ただし、</w:t>
      </w:r>
      <w:r w:rsidR="00C82612">
        <w:rPr>
          <w:rFonts w:hint="eastAsia"/>
        </w:rPr>
        <w:t>アイソレーション受付時選手・監督とともに受付すること。</w:t>
      </w:r>
      <w:r w:rsidRPr="00061467">
        <w:rPr>
          <w:rFonts w:hint="eastAsia"/>
        </w:rPr>
        <w:t>各種別各競技のアイソレーション・オープンおよびクローズ時刻は固定されているため、特に同一時刻に行われる競技に帯同を希望する場合は、注意深く帯同する種別・競技を決定すること。あらかじめ申告した帯同予定種別を変更する場合は、各競技日の前日までに（第1日の変更の場合は10月</w:t>
      </w:r>
      <w:r w:rsidR="00136B9E">
        <w:rPr>
          <w:rFonts w:hint="eastAsia"/>
        </w:rPr>
        <w:t>２</w:t>
      </w:r>
      <w:r w:rsidRPr="00061467">
        <w:rPr>
          <w:rFonts w:hint="eastAsia"/>
        </w:rPr>
        <w:t>日の選手・監督受付時に）、中央総務委員まで書面で申告すること。</w:t>
      </w:r>
      <w:r>
        <w:rPr>
          <w:rFonts w:hint="eastAsia"/>
        </w:rPr>
        <w:t>（実施要項記載内容）</w:t>
      </w:r>
    </w:p>
    <w:p w14:paraId="6AE79036" w14:textId="77777777" w:rsidR="00C67D90" w:rsidRPr="00BA7B2D" w:rsidRDefault="00C67D90" w:rsidP="00BA7B2D"/>
    <w:p w14:paraId="50944D38" w14:textId="77777777" w:rsidR="00852D00" w:rsidRPr="00BA7B2D" w:rsidRDefault="00852D00" w:rsidP="00BA7B2D">
      <w:pPr>
        <w:rPr>
          <w:sz w:val="28"/>
        </w:rPr>
      </w:pPr>
      <w:r w:rsidRPr="00BA7B2D">
        <w:rPr>
          <w:rFonts w:hint="eastAsia"/>
          <w:sz w:val="28"/>
        </w:rPr>
        <w:t>上記の者がトレーナーとして帯同することを認める。</w:t>
      </w:r>
    </w:p>
    <w:p w14:paraId="646342DF" w14:textId="77777777" w:rsidR="00852D00" w:rsidRDefault="00852D00" w:rsidP="00BA7B2D"/>
    <w:p w14:paraId="0177E727" w14:textId="30E94AA9" w:rsidR="00852D00" w:rsidRPr="00BA7B2D" w:rsidRDefault="00BA7B2D" w:rsidP="00BA7B2D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C82612">
        <w:rPr>
          <w:rFonts w:hint="eastAsia"/>
          <w:sz w:val="28"/>
        </w:rPr>
        <w:t xml:space="preserve">　　　　　　　　　　　　　　　　　　　　　</w:t>
      </w:r>
      <w:r w:rsidR="00FE4FD1" w:rsidRPr="00BA7B2D">
        <w:rPr>
          <w:rFonts w:hint="eastAsia"/>
          <w:sz w:val="28"/>
        </w:rPr>
        <w:t>令和</w:t>
      </w:r>
      <w:r w:rsidR="00DD09C5">
        <w:rPr>
          <w:rFonts w:hint="eastAsia"/>
          <w:sz w:val="28"/>
        </w:rPr>
        <w:t>７</w:t>
      </w:r>
      <w:r w:rsidR="00925522" w:rsidRPr="00BA7B2D">
        <w:rPr>
          <w:rFonts w:hint="eastAsia"/>
          <w:sz w:val="28"/>
        </w:rPr>
        <w:t xml:space="preserve">年　　月　　</w:t>
      </w:r>
      <w:r w:rsidR="00852D00" w:rsidRPr="00BA7B2D">
        <w:rPr>
          <w:rFonts w:hint="eastAsia"/>
          <w:sz w:val="28"/>
        </w:rPr>
        <w:t>日</w:t>
      </w:r>
    </w:p>
    <w:p w14:paraId="6FEB82A1" w14:textId="77777777" w:rsidR="00852D00" w:rsidRDefault="00852D00" w:rsidP="00BA7B2D"/>
    <w:p w14:paraId="2A720804" w14:textId="77777777" w:rsidR="00852D00" w:rsidRPr="00BA7B2D" w:rsidRDefault="00BA7B2D" w:rsidP="00BA7B2D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852D00"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FE4FD1"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="00852D00" w:rsidRPr="00BA7B2D">
        <w:rPr>
          <w:rFonts w:hint="eastAsia"/>
          <w:sz w:val="28"/>
          <w:u w:val="single"/>
        </w:rPr>
        <w:t>山岳</w:t>
      </w:r>
      <w:r w:rsidR="00CC57FD" w:rsidRPr="00BA7B2D">
        <w:rPr>
          <w:rFonts w:hint="eastAsia"/>
          <w:sz w:val="28"/>
          <w:u w:val="single"/>
        </w:rPr>
        <w:t>（・スポーツクライミング）</w:t>
      </w:r>
      <w:r w:rsidR="00852D00" w:rsidRPr="00BA7B2D">
        <w:rPr>
          <w:rFonts w:hint="eastAsia"/>
          <w:sz w:val="28"/>
          <w:u w:val="single"/>
        </w:rPr>
        <w:t xml:space="preserve">連盟（協会）　</w:t>
      </w:r>
      <w:r w:rsidRPr="00BA7B2D">
        <w:rPr>
          <w:rFonts w:hint="eastAsia"/>
          <w:sz w:val="28"/>
          <w:u w:val="single"/>
        </w:rPr>
        <w:t xml:space="preserve">㊞　　</w:t>
      </w:r>
    </w:p>
    <w:sectPr w:rsidR="00852D00" w:rsidRPr="00BA7B2D" w:rsidSect="00145536">
      <w:footerReference w:type="even" r:id="rId6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FD87" w14:textId="77777777" w:rsidR="001C7124" w:rsidRDefault="001C7124">
      <w:r>
        <w:separator/>
      </w:r>
    </w:p>
  </w:endnote>
  <w:endnote w:type="continuationSeparator" w:id="0">
    <w:p w14:paraId="115BC35D" w14:textId="77777777" w:rsidR="001C7124" w:rsidRDefault="001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DB9" w14:textId="77777777" w:rsidR="00925522" w:rsidRDefault="00925522" w:rsidP="00925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25310F" w14:textId="77777777" w:rsidR="00925522" w:rsidRDefault="00925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4986" w14:textId="77777777" w:rsidR="001C7124" w:rsidRDefault="001C7124">
      <w:r>
        <w:separator/>
      </w:r>
    </w:p>
  </w:footnote>
  <w:footnote w:type="continuationSeparator" w:id="0">
    <w:p w14:paraId="7F272055" w14:textId="77777777" w:rsidR="001C7124" w:rsidRDefault="001C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00"/>
    <w:rsid w:val="00061467"/>
    <w:rsid w:val="00071ED1"/>
    <w:rsid w:val="000F4E65"/>
    <w:rsid w:val="00136B9E"/>
    <w:rsid w:val="00145536"/>
    <w:rsid w:val="0018680C"/>
    <w:rsid w:val="001C7124"/>
    <w:rsid w:val="00254688"/>
    <w:rsid w:val="002B15B1"/>
    <w:rsid w:val="002C12FC"/>
    <w:rsid w:val="00311E12"/>
    <w:rsid w:val="003204B2"/>
    <w:rsid w:val="003615EE"/>
    <w:rsid w:val="003B6BD7"/>
    <w:rsid w:val="003D264D"/>
    <w:rsid w:val="004C2F58"/>
    <w:rsid w:val="00541C46"/>
    <w:rsid w:val="006001F1"/>
    <w:rsid w:val="00652108"/>
    <w:rsid w:val="00665805"/>
    <w:rsid w:val="006C5CB5"/>
    <w:rsid w:val="007F6B75"/>
    <w:rsid w:val="00852D00"/>
    <w:rsid w:val="008B05E9"/>
    <w:rsid w:val="008F674B"/>
    <w:rsid w:val="00925522"/>
    <w:rsid w:val="00A34852"/>
    <w:rsid w:val="00A50105"/>
    <w:rsid w:val="00B32065"/>
    <w:rsid w:val="00BA7B2D"/>
    <w:rsid w:val="00BC7347"/>
    <w:rsid w:val="00C078B0"/>
    <w:rsid w:val="00C601CC"/>
    <w:rsid w:val="00C67D90"/>
    <w:rsid w:val="00C82612"/>
    <w:rsid w:val="00CC57FD"/>
    <w:rsid w:val="00CD1011"/>
    <w:rsid w:val="00D45660"/>
    <w:rsid w:val="00D71FAE"/>
    <w:rsid w:val="00DC2723"/>
    <w:rsid w:val="00DD09C5"/>
    <w:rsid w:val="00DE0C10"/>
    <w:rsid w:val="00E22A61"/>
    <w:rsid w:val="00E7699A"/>
    <w:rsid w:val="00EB7A24"/>
    <w:rsid w:val="00F01C50"/>
    <w:rsid w:val="00FE4FD1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E4ADF"/>
  <w15:chartTrackingRefBased/>
  <w15:docId w15:val="{07B0FB95-7074-4008-AD45-F33CCEB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3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D00"/>
    <w:pPr>
      <w:tabs>
        <w:tab w:val="center" w:pos="4252"/>
        <w:tab w:val="right" w:pos="8504"/>
      </w:tabs>
      <w:snapToGrid w:val="0"/>
    </w:pPr>
    <w:rPr>
      <w:rFonts w:hAnsi="ＭＳ 明朝"/>
      <w:szCs w:val="21"/>
    </w:rPr>
  </w:style>
  <w:style w:type="character" w:customStyle="1" w:styleId="a4">
    <w:name w:val="フッター (文字)"/>
    <w:link w:val="a3"/>
    <w:rsid w:val="00852D00"/>
    <w:rPr>
      <w:rFonts w:ascii="ＭＳ 明朝" w:hAnsi="ＭＳ 明朝"/>
      <w:kern w:val="2"/>
      <w:sz w:val="21"/>
      <w:szCs w:val="21"/>
    </w:rPr>
  </w:style>
  <w:style w:type="character" w:styleId="a5">
    <w:name w:val="page number"/>
    <w:rsid w:val="00852D00"/>
  </w:style>
  <w:style w:type="paragraph" w:styleId="a6">
    <w:name w:val="header"/>
    <w:basedOn w:val="a"/>
    <w:link w:val="a7"/>
    <w:uiPriority w:val="99"/>
    <w:unhideWhenUsed/>
    <w:rsid w:val="0060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1F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01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01F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C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uR04-118NBN</cp:lastModifiedBy>
  <cp:revision>2</cp:revision>
  <cp:lastPrinted>2023-08-06T07:37:00Z</cp:lastPrinted>
  <dcterms:created xsi:type="dcterms:W3CDTF">2025-08-18T02:32:00Z</dcterms:created>
  <dcterms:modified xsi:type="dcterms:W3CDTF">2025-08-18T02:32:00Z</dcterms:modified>
</cp:coreProperties>
</file>